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A0A50" w14:textId="77777777" w:rsidR="00CB6073" w:rsidRDefault="00CB6073" w:rsidP="00A471EA">
      <w:pPr>
        <w:tabs>
          <w:tab w:val="left" w:pos="5260"/>
        </w:tabs>
        <w:jc w:val="center"/>
        <w:rPr>
          <w:sz w:val="32"/>
          <w:szCs w:val="32"/>
          <w:lang w:val="en-US"/>
        </w:rPr>
      </w:pPr>
    </w:p>
    <w:p w14:paraId="176E5BB2" w14:textId="77777777" w:rsidR="00CB6073" w:rsidRDefault="00CB6073" w:rsidP="00A471EA">
      <w:pPr>
        <w:tabs>
          <w:tab w:val="left" w:pos="5260"/>
        </w:tabs>
        <w:jc w:val="center"/>
        <w:rPr>
          <w:sz w:val="32"/>
          <w:szCs w:val="32"/>
          <w:lang w:val="en-US"/>
        </w:rPr>
      </w:pPr>
    </w:p>
    <w:p w14:paraId="2F369451" w14:textId="0832C1CE" w:rsidR="00FE363E" w:rsidRDefault="00FE363E" w:rsidP="00A471EA">
      <w:pPr>
        <w:tabs>
          <w:tab w:val="left" w:pos="5260"/>
        </w:tabs>
        <w:jc w:val="center"/>
        <w:rPr>
          <w:sz w:val="32"/>
          <w:szCs w:val="32"/>
          <w:lang w:val="en-US"/>
        </w:rPr>
      </w:pPr>
      <w:r w:rsidRPr="00FE363E">
        <w:rPr>
          <w:sz w:val="32"/>
          <w:szCs w:val="32"/>
          <w:lang w:val="en-US"/>
        </w:rPr>
        <w:t>Spring Newsletter</w:t>
      </w:r>
      <w:r w:rsidR="00F8269F">
        <w:rPr>
          <w:sz w:val="32"/>
          <w:szCs w:val="32"/>
          <w:lang w:val="en-US"/>
        </w:rPr>
        <w:t>!</w:t>
      </w:r>
    </w:p>
    <w:p w14:paraId="745836D0" w14:textId="77777777" w:rsidR="00A471EA" w:rsidRPr="00FE363E" w:rsidRDefault="00A471EA" w:rsidP="00A471EA">
      <w:pPr>
        <w:tabs>
          <w:tab w:val="left" w:pos="5260"/>
        </w:tabs>
        <w:jc w:val="center"/>
        <w:rPr>
          <w:sz w:val="32"/>
          <w:szCs w:val="32"/>
          <w:lang w:val="en-US"/>
        </w:rPr>
      </w:pPr>
    </w:p>
    <w:p w14:paraId="06316335" w14:textId="0573585B" w:rsidR="00E2036E" w:rsidRDefault="00702400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Dear Our Valuable Members!</w:t>
      </w:r>
    </w:p>
    <w:p w14:paraId="74B98708" w14:textId="77777777" w:rsidR="00702400" w:rsidRDefault="00702400" w:rsidP="00E2036E">
      <w:pPr>
        <w:jc w:val="center"/>
        <w:rPr>
          <w:szCs w:val="28"/>
          <w:lang w:val="en-US"/>
        </w:rPr>
      </w:pPr>
    </w:p>
    <w:p w14:paraId="4E3913A9" w14:textId="7628CFD9" w:rsidR="00A471EA" w:rsidRDefault="00702400" w:rsidP="00A471EA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Good News!</w:t>
      </w:r>
    </w:p>
    <w:p w14:paraId="1069F2AA" w14:textId="77777777" w:rsidR="00A471EA" w:rsidRDefault="00A471EA" w:rsidP="00A471EA">
      <w:pPr>
        <w:jc w:val="center"/>
        <w:rPr>
          <w:szCs w:val="28"/>
          <w:lang w:val="en-US"/>
        </w:rPr>
      </w:pPr>
    </w:p>
    <w:p w14:paraId="5BDE05F6" w14:textId="43EA4E7C" w:rsidR="00A471EA" w:rsidRPr="00A471EA" w:rsidRDefault="00A471EA" w:rsidP="00E2036E">
      <w:pPr>
        <w:jc w:val="center"/>
        <w:rPr>
          <w:szCs w:val="28"/>
          <w:u w:val="single"/>
          <w:lang w:val="en-US"/>
        </w:rPr>
      </w:pPr>
      <w:r w:rsidRPr="00A471EA">
        <w:rPr>
          <w:szCs w:val="28"/>
          <w:u w:val="single"/>
          <w:lang w:val="en-US"/>
        </w:rPr>
        <w:t xml:space="preserve">Members Discount </w:t>
      </w:r>
    </w:p>
    <w:p w14:paraId="79C05413" w14:textId="77777777" w:rsidR="00A471EA" w:rsidRDefault="00A471EA" w:rsidP="00E2036E">
      <w:pPr>
        <w:jc w:val="center"/>
        <w:rPr>
          <w:szCs w:val="28"/>
          <w:lang w:val="en-US"/>
        </w:rPr>
      </w:pPr>
    </w:p>
    <w:p w14:paraId="0B5F4E86" w14:textId="0AFB8F2E" w:rsidR="00A471EA" w:rsidRDefault="00A471EA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All our members of the </w:t>
      </w:r>
      <w:r w:rsidR="009F0996">
        <w:rPr>
          <w:szCs w:val="28"/>
          <w:lang w:val="en-US"/>
        </w:rPr>
        <w:t>club</w:t>
      </w:r>
      <w:r>
        <w:rPr>
          <w:szCs w:val="28"/>
          <w:lang w:val="en-US"/>
        </w:rPr>
        <w:t xml:space="preserve"> receive </w:t>
      </w:r>
      <w:r w:rsidR="009F0996">
        <w:rPr>
          <w:szCs w:val="28"/>
          <w:lang w:val="en-US"/>
        </w:rPr>
        <w:t>a 15</w:t>
      </w:r>
      <w:r>
        <w:rPr>
          <w:szCs w:val="28"/>
          <w:lang w:val="en-US"/>
        </w:rPr>
        <w:t>% discount on food (Ala Carte Menu) &amp; beverage, except special events and daily specials.</w:t>
      </w:r>
    </w:p>
    <w:p w14:paraId="292C4FBE" w14:textId="77777777" w:rsidR="00C02389" w:rsidRDefault="00C02389" w:rsidP="00E2036E">
      <w:pPr>
        <w:jc w:val="center"/>
        <w:rPr>
          <w:szCs w:val="28"/>
          <w:lang w:val="en-US"/>
        </w:rPr>
      </w:pPr>
    </w:p>
    <w:p w14:paraId="479AAFC6" w14:textId="77777777" w:rsidR="00124908" w:rsidRDefault="00124908" w:rsidP="00E2036E">
      <w:pPr>
        <w:jc w:val="center"/>
        <w:rPr>
          <w:szCs w:val="28"/>
          <w:lang w:val="en-US"/>
        </w:rPr>
      </w:pPr>
    </w:p>
    <w:p w14:paraId="4E58297D" w14:textId="4504EC89" w:rsidR="00A471EA" w:rsidRDefault="00A471EA" w:rsidP="00E2036E">
      <w:pPr>
        <w:jc w:val="center"/>
        <w:rPr>
          <w:szCs w:val="28"/>
          <w:u w:val="single"/>
          <w:lang w:val="en-US"/>
        </w:rPr>
      </w:pPr>
      <w:r w:rsidRPr="00A471EA">
        <w:rPr>
          <w:szCs w:val="28"/>
          <w:u w:val="single"/>
          <w:lang w:val="en-US"/>
        </w:rPr>
        <w:t>Daily Specials</w:t>
      </w:r>
    </w:p>
    <w:p w14:paraId="03706A11" w14:textId="77777777" w:rsidR="00CB6073" w:rsidRDefault="00CB6073" w:rsidP="00E2036E">
      <w:pPr>
        <w:jc w:val="center"/>
        <w:rPr>
          <w:szCs w:val="28"/>
          <w:u w:val="single"/>
          <w:lang w:val="en-US"/>
        </w:rPr>
      </w:pPr>
    </w:p>
    <w:p w14:paraId="312C67B9" w14:textId="27A2FA9D" w:rsidR="00CB6073" w:rsidRDefault="00CB6073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We provide only to our members, Monday – Thursday Freshly made daily special dish for </w:t>
      </w:r>
    </w:p>
    <w:p w14:paraId="7836305E" w14:textId="5926B7FD" w:rsidR="00CB6073" w:rsidRDefault="00CB6073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€ 10.00 PP (including small beer, soft drink, or glass of wine) </w:t>
      </w:r>
    </w:p>
    <w:p w14:paraId="111D3AF7" w14:textId="77777777" w:rsidR="00C02389" w:rsidRPr="00CB6073" w:rsidRDefault="00C02389" w:rsidP="00E2036E">
      <w:pPr>
        <w:jc w:val="center"/>
        <w:rPr>
          <w:szCs w:val="28"/>
          <w:lang w:val="en-US"/>
        </w:rPr>
      </w:pPr>
    </w:p>
    <w:p w14:paraId="5997737A" w14:textId="77777777" w:rsidR="00A471EA" w:rsidRDefault="00A471EA" w:rsidP="00E2036E">
      <w:pPr>
        <w:jc w:val="center"/>
        <w:rPr>
          <w:szCs w:val="28"/>
          <w:lang w:val="en-US"/>
        </w:rPr>
      </w:pPr>
    </w:p>
    <w:p w14:paraId="48513499" w14:textId="76EC7227" w:rsidR="00124908" w:rsidRPr="00124908" w:rsidRDefault="00124908" w:rsidP="00E2036E">
      <w:pPr>
        <w:jc w:val="center"/>
        <w:rPr>
          <w:szCs w:val="28"/>
          <w:u w:val="single"/>
          <w:lang w:val="en-US"/>
        </w:rPr>
      </w:pPr>
      <w:r w:rsidRPr="00124908">
        <w:rPr>
          <w:szCs w:val="28"/>
          <w:u w:val="single"/>
          <w:lang w:val="en-US"/>
        </w:rPr>
        <w:t>Insurance</w:t>
      </w:r>
    </w:p>
    <w:p w14:paraId="63E6AB79" w14:textId="77777777" w:rsidR="00702400" w:rsidRDefault="00702400" w:rsidP="00E2036E">
      <w:pPr>
        <w:jc w:val="center"/>
        <w:rPr>
          <w:szCs w:val="28"/>
          <w:lang w:val="en-US"/>
        </w:rPr>
      </w:pPr>
    </w:p>
    <w:p w14:paraId="5FE75755" w14:textId="3FE675BA" w:rsidR="00702400" w:rsidRDefault="00702400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T.H. Hospitality</w:t>
      </w:r>
      <w:r w:rsidR="00CB6073">
        <w:rPr>
          <w:szCs w:val="28"/>
          <w:lang w:val="en-US"/>
        </w:rPr>
        <w:t xml:space="preserve"> Ltd</w:t>
      </w:r>
      <w:r>
        <w:rPr>
          <w:szCs w:val="28"/>
          <w:lang w:val="en-US"/>
        </w:rPr>
        <w:t xml:space="preserve"> arranged public liability insurance for all our </w:t>
      </w:r>
      <w:r w:rsidR="0024260A">
        <w:rPr>
          <w:szCs w:val="28"/>
          <w:lang w:val="en-US"/>
        </w:rPr>
        <w:t xml:space="preserve">members. </w:t>
      </w:r>
      <w:r w:rsidR="000A60C6">
        <w:rPr>
          <w:szCs w:val="28"/>
          <w:lang w:val="en-US"/>
        </w:rPr>
        <w:t>Each of</w:t>
      </w:r>
      <w:r w:rsidR="0024260A">
        <w:rPr>
          <w:szCs w:val="28"/>
          <w:lang w:val="en-US"/>
        </w:rPr>
        <w:t xml:space="preserve"> our </w:t>
      </w:r>
      <w:r w:rsidR="009F0996">
        <w:rPr>
          <w:szCs w:val="28"/>
          <w:lang w:val="en-US"/>
        </w:rPr>
        <w:t>members</w:t>
      </w:r>
      <w:r w:rsidR="0024260A">
        <w:rPr>
          <w:szCs w:val="28"/>
          <w:lang w:val="en-US"/>
        </w:rPr>
        <w:t xml:space="preserve"> or </w:t>
      </w:r>
      <w:r w:rsidR="009F0996">
        <w:rPr>
          <w:szCs w:val="28"/>
          <w:lang w:val="en-US"/>
        </w:rPr>
        <w:t>guests</w:t>
      </w:r>
      <w:r w:rsidR="0024260A">
        <w:rPr>
          <w:szCs w:val="28"/>
          <w:lang w:val="en-US"/>
        </w:rPr>
        <w:t xml:space="preserve"> </w:t>
      </w:r>
      <w:r w:rsidR="009F0996">
        <w:rPr>
          <w:szCs w:val="28"/>
          <w:lang w:val="en-US"/>
        </w:rPr>
        <w:t>are</w:t>
      </w:r>
      <w:r w:rsidR="0024260A">
        <w:rPr>
          <w:szCs w:val="28"/>
          <w:lang w:val="en-US"/>
        </w:rPr>
        <w:t xml:space="preserve"> insured</w:t>
      </w:r>
      <w:r>
        <w:rPr>
          <w:szCs w:val="28"/>
          <w:lang w:val="en-US"/>
        </w:rPr>
        <w:t xml:space="preserve"> up to one million euros</w:t>
      </w:r>
      <w:r w:rsidR="0024260A">
        <w:rPr>
          <w:szCs w:val="28"/>
          <w:lang w:val="en-US"/>
        </w:rPr>
        <w:t xml:space="preserve"> with Abbeygate Insurance</w:t>
      </w:r>
      <w:r w:rsidR="009F0996">
        <w:rPr>
          <w:szCs w:val="28"/>
          <w:lang w:val="en-US"/>
        </w:rPr>
        <w:t xml:space="preserve"> Ltd</w:t>
      </w:r>
      <w:r w:rsidR="0024260A">
        <w:rPr>
          <w:szCs w:val="28"/>
          <w:lang w:val="en-US"/>
        </w:rPr>
        <w:t xml:space="preserve"> policy</w:t>
      </w:r>
      <w:r>
        <w:rPr>
          <w:szCs w:val="28"/>
          <w:lang w:val="en-US"/>
        </w:rPr>
        <w:t>.</w:t>
      </w:r>
    </w:p>
    <w:p w14:paraId="3EE95B9F" w14:textId="547C7274" w:rsidR="0024260A" w:rsidRDefault="00702400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Insurance covering </w:t>
      </w:r>
      <w:r w:rsidR="009F0996">
        <w:rPr>
          <w:szCs w:val="28"/>
          <w:lang w:val="en-US"/>
        </w:rPr>
        <w:t>the following</w:t>
      </w:r>
      <w:r>
        <w:rPr>
          <w:szCs w:val="28"/>
          <w:lang w:val="en-US"/>
        </w:rPr>
        <w:t xml:space="preserve"> areas: Restaurant, both balconies, stairs to grass area, </w:t>
      </w:r>
      <w:r w:rsidR="0024260A">
        <w:rPr>
          <w:szCs w:val="28"/>
          <w:lang w:val="en-US"/>
        </w:rPr>
        <w:t>e</w:t>
      </w:r>
      <w:r>
        <w:rPr>
          <w:szCs w:val="28"/>
          <w:lang w:val="en-US"/>
        </w:rPr>
        <w:t xml:space="preserve">vent area </w:t>
      </w:r>
      <w:r w:rsidR="00A34CC4">
        <w:rPr>
          <w:szCs w:val="28"/>
          <w:lang w:val="en-US"/>
        </w:rPr>
        <w:t>downstairs</w:t>
      </w:r>
      <w:r>
        <w:rPr>
          <w:szCs w:val="28"/>
          <w:lang w:val="en-US"/>
        </w:rPr>
        <w:t xml:space="preserve"> (Grass Area)</w:t>
      </w:r>
      <w:r w:rsidR="00A34CC4">
        <w:rPr>
          <w:szCs w:val="28"/>
          <w:lang w:val="en-US"/>
        </w:rPr>
        <w:t>, Parking area front of</w:t>
      </w:r>
      <w:r w:rsidR="0024260A">
        <w:rPr>
          <w:szCs w:val="28"/>
          <w:lang w:val="en-US"/>
        </w:rPr>
        <w:t xml:space="preserve"> the</w:t>
      </w:r>
      <w:r w:rsidR="00A34CC4">
        <w:rPr>
          <w:szCs w:val="28"/>
          <w:lang w:val="en-US"/>
        </w:rPr>
        <w:t xml:space="preserve"> Clubhouse.</w:t>
      </w:r>
      <w:r w:rsidR="0024260A">
        <w:rPr>
          <w:szCs w:val="28"/>
          <w:lang w:val="en-US"/>
        </w:rPr>
        <w:t xml:space="preserve"> </w:t>
      </w:r>
    </w:p>
    <w:p w14:paraId="082CCE3E" w14:textId="3B257F7C" w:rsidR="00702400" w:rsidRDefault="0024260A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Insurance above is paid by T.H. Hospitality Ltd</w:t>
      </w:r>
    </w:p>
    <w:p w14:paraId="3BEF9B88" w14:textId="77777777" w:rsidR="00124908" w:rsidRDefault="00124908" w:rsidP="00E2036E">
      <w:pPr>
        <w:jc w:val="center"/>
        <w:rPr>
          <w:szCs w:val="28"/>
          <w:lang w:val="en-US"/>
        </w:rPr>
      </w:pPr>
    </w:p>
    <w:p w14:paraId="57AAD5FC" w14:textId="77777777" w:rsidR="00C02389" w:rsidRDefault="00C02389" w:rsidP="00E2036E">
      <w:pPr>
        <w:jc w:val="center"/>
        <w:rPr>
          <w:szCs w:val="28"/>
          <w:lang w:val="en-US"/>
        </w:rPr>
      </w:pPr>
    </w:p>
    <w:p w14:paraId="63118C5A" w14:textId="77777777" w:rsidR="00C02389" w:rsidRDefault="00C02389" w:rsidP="00E2036E">
      <w:pPr>
        <w:jc w:val="center"/>
        <w:rPr>
          <w:szCs w:val="28"/>
          <w:lang w:val="en-US"/>
        </w:rPr>
      </w:pPr>
    </w:p>
    <w:p w14:paraId="7CD9974F" w14:textId="74D0C013" w:rsidR="00124908" w:rsidRPr="00124908" w:rsidRDefault="00124908" w:rsidP="00E2036E">
      <w:pPr>
        <w:jc w:val="center"/>
        <w:rPr>
          <w:szCs w:val="28"/>
          <w:u w:val="single"/>
          <w:lang w:val="en-US"/>
        </w:rPr>
      </w:pPr>
      <w:r w:rsidRPr="00124908">
        <w:rPr>
          <w:szCs w:val="28"/>
          <w:u w:val="single"/>
          <w:lang w:val="en-US"/>
        </w:rPr>
        <w:t>Internet Speed &amp; TV</w:t>
      </w:r>
    </w:p>
    <w:p w14:paraId="17A8643E" w14:textId="77777777" w:rsidR="00A34CC4" w:rsidRDefault="00A34CC4" w:rsidP="00E2036E">
      <w:pPr>
        <w:jc w:val="center"/>
        <w:rPr>
          <w:szCs w:val="28"/>
          <w:lang w:val="en-US"/>
        </w:rPr>
      </w:pPr>
    </w:p>
    <w:p w14:paraId="37E80EBD" w14:textId="615E7D89" w:rsidR="00A34CC4" w:rsidRDefault="00A34CC4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Also, we upgraded our Internet</w:t>
      </w:r>
      <w:r w:rsidR="0024260A">
        <w:rPr>
          <w:szCs w:val="28"/>
          <w:lang w:val="en-US"/>
        </w:rPr>
        <w:t xml:space="preserve"> </w:t>
      </w:r>
      <w:r w:rsidR="00EF6BD4">
        <w:rPr>
          <w:szCs w:val="28"/>
          <w:lang w:val="en-US"/>
        </w:rPr>
        <w:t xml:space="preserve">speed </w:t>
      </w:r>
      <w:r w:rsidR="0024260A">
        <w:rPr>
          <w:szCs w:val="28"/>
          <w:lang w:val="en-US"/>
        </w:rPr>
        <w:t xml:space="preserve">to </w:t>
      </w:r>
      <w:r>
        <w:rPr>
          <w:szCs w:val="28"/>
          <w:lang w:val="en-US"/>
        </w:rPr>
        <w:t xml:space="preserve">50 mb/s. </w:t>
      </w:r>
    </w:p>
    <w:p w14:paraId="453CB480" w14:textId="200377EC" w:rsidR="0024260A" w:rsidRDefault="0024260A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Lounge area at the front of fireplace will be equipped soon with</w:t>
      </w:r>
      <w:r w:rsidR="00124908">
        <w:rPr>
          <w:szCs w:val="28"/>
          <w:lang w:val="en-US"/>
        </w:rPr>
        <w:t xml:space="preserve"> the</w:t>
      </w:r>
      <w:r>
        <w:rPr>
          <w:szCs w:val="28"/>
          <w:lang w:val="en-US"/>
        </w:rPr>
        <w:t xml:space="preserve"> big screen</w:t>
      </w:r>
      <w:r w:rsidR="000A60C6">
        <w:rPr>
          <w:szCs w:val="28"/>
          <w:lang w:val="en-US"/>
        </w:rPr>
        <w:t xml:space="preserve">, all international Golf and sporting events will be screened </w:t>
      </w:r>
      <w:r w:rsidR="007D7A9A">
        <w:rPr>
          <w:szCs w:val="28"/>
          <w:lang w:val="en-US"/>
        </w:rPr>
        <w:t>seven days a week.</w:t>
      </w:r>
      <w:r>
        <w:rPr>
          <w:szCs w:val="28"/>
          <w:lang w:val="en-US"/>
        </w:rPr>
        <w:t xml:space="preserve"> </w:t>
      </w:r>
    </w:p>
    <w:p w14:paraId="4028D8F5" w14:textId="77777777" w:rsidR="00EF6BD4" w:rsidRDefault="00EF6BD4" w:rsidP="00E2036E">
      <w:pPr>
        <w:jc w:val="center"/>
        <w:rPr>
          <w:szCs w:val="28"/>
          <w:lang w:val="en-US"/>
        </w:rPr>
      </w:pPr>
    </w:p>
    <w:p w14:paraId="03D67DA6" w14:textId="31615EBC" w:rsidR="00EF6BD4" w:rsidRPr="00EF6BD4" w:rsidRDefault="00EF6BD4" w:rsidP="00E2036E">
      <w:pPr>
        <w:jc w:val="center"/>
        <w:rPr>
          <w:szCs w:val="28"/>
          <w:u w:val="single"/>
          <w:lang w:val="en-US"/>
        </w:rPr>
      </w:pPr>
      <w:r w:rsidRPr="00EF6BD4">
        <w:rPr>
          <w:szCs w:val="28"/>
          <w:u w:val="single"/>
          <w:lang w:val="en-US"/>
        </w:rPr>
        <w:t xml:space="preserve">New Team Members </w:t>
      </w:r>
    </w:p>
    <w:p w14:paraId="77C83585" w14:textId="77777777" w:rsidR="00EF6BD4" w:rsidRDefault="00EF6BD4" w:rsidP="00E2036E">
      <w:pPr>
        <w:jc w:val="center"/>
        <w:rPr>
          <w:szCs w:val="28"/>
          <w:lang w:val="en-US"/>
        </w:rPr>
      </w:pPr>
    </w:p>
    <w:p w14:paraId="3DC3E9D3" w14:textId="02CDF616" w:rsidR="00EF6BD4" w:rsidRDefault="00EF6BD4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T.H Hospitality Ltd</w:t>
      </w:r>
      <w:r w:rsidRPr="00EF6BD4">
        <w:rPr>
          <w:szCs w:val="28"/>
          <w:lang w:val="en-US"/>
        </w:rPr>
        <w:t xml:space="preserve"> continues to </w:t>
      </w:r>
      <w:r w:rsidRPr="00EF6BD4">
        <w:rPr>
          <w:szCs w:val="28"/>
          <w:lang w:val="en-US"/>
        </w:rPr>
        <w:t>grow</w:t>
      </w:r>
      <w:r>
        <w:rPr>
          <w:szCs w:val="28"/>
          <w:lang w:val="en-US"/>
        </w:rPr>
        <w:t>...</w:t>
      </w:r>
    </w:p>
    <w:p w14:paraId="00AFFC69" w14:textId="75CE11EF" w:rsidR="00EF6BD4" w:rsidRDefault="00EF6BD4" w:rsidP="00E2036E">
      <w:pPr>
        <w:jc w:val="center"/>
        <w:rPr>
          <w:szCs w:val="28"/>
          <w:lang w:val="en-US"/>
        </w:rPr>
      </w:pPr>
    </w:p>
    <w:p w14:paraId="0AA9A9FC" w14:textId="3A87962E" w:rsidR="00EF6BD4" w:rsidRDefault="00EF6BD4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28</w:t>
      </w:r>
      <w:r w:rsidRPr="00EF6BD4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of April – Second Chef Alexander will be joining our kitchen team.</w:t>
      </w:r>
    </w:p>
    <w:p w14:paraId="464A9839" w14:textId="779DB46E" w:rsidR="00EF6BD4" w:rsidRDefault="00EF6BD4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3</w:t>
      </w:r>
      <w:r w:rsidRPr="00EF6BD4">
        <w:rPr>
          <w:szCs w:val="28"/>
          <w:vertAlign w:val="superscript"/>
          <w:lang w:val="en-US"/>
        </w:rPr>
        <w:t>rd</w:t>
      </w:r>
      <w:r>
        <w:rPr>
          <w:szCs w:val="28"/>
          <w:lang w:val="en-US"/>
        </w:rPr>
        <w:t xml:space="preserve"> of May- Restaurant Supervisor Danny will be joining our Front House Team</w:t>
      </w:r>
    </w:p>
    <w:p w14:paraId="6ACC8D82" w14:textId="77777777" w:rsidR="00EF6BD4" w:rsidRDefault="00EF6BD4" w:rsidP="00E2036E">
      <w:pPr>
        <w:jc w:val="center"/>
        <w:rPr>
          <w:szCs w:val="28"/>
          <w:lang w:val="en-US"/>
        </w:rPr>
      </w:pPr>
    </w:p>
    <w:p w14:paraId="564C33B3" w14:textId="77777777" w:rsidR="00EF6BD4" w:rsidRDefault="00EF6BD4" w:rsidP="00E2036E">
      <w:pPr>
        <w:jc w:val="center"/>
        <w:rPr>
          <w:szCs w:val="28"/>
          <w:lang w:val="en-US"/>
        </w:rPr>
      </w:pPr>
    </w:p>
    <w:p w14:paraId="011CE48E" w14:textId="77777777" w:rsidR="00CB6073" w:rsidRDefault="00CB6073" w:rsidP="00E2036E">
      <w:pPr>
        <w:jc w:val="center"/>
        <w:rPr>
          <w:szCs w:val="28"/>
          <w:lang w:val="en-US"/>
        </w:rPr>
      </w:pPr>
    </w:p>
    <w:p w14:paraId="436B605F" w14:textId="77777777" w:rsidR="00CB6073" w:rsidRDefault="00CB6073" w:rsidP="00EF6BD4">
      <w:pPr>
        <w:rPr>
          <w:szCs w:val="28"/>
          <w:lang w:val="en-US"/>
        </w:rPr>
      </w:pPr>
    </w:p>
    <w:p w14:paraId="7961BE52" w14:textId="77777777" w:rsidR="00CB6073" w:rsidRDefault="00CB6073" w:rsidP="00CB6073">
      <w:pPr>
        <w:rPr>
          <w:szCs w:val="28"/>
          <w:lang w:val="en-US"/>
        </w:rPr>
      </w:pPr>
    </w:p>
    <w:p w14:paraId="2629E176" w14:textId="77777777" w:rsidR="00124908" w:rsidRDefault="00124908" w:rsidP="00E2036E">
      <w:pPr>
        <w:jc w:val="center"/>
        <w:rPr>
          <w:szCs w:val="28"/>
          <w:lang w:val="en-US"/>
        </w:rPr>
      </w:pPr>
    </w:p>
    <w:p w14:paraId="39F485F6" w14:textId="376EA246" w:rsidR="00124908" w:rsidRPr="00124908" w:rsidRDefault="00124908" w:rsidP="00E2036E">
      <w:pPr>
        <w:jc w:val="center"/>
        <w:rPr>
          <w:szCs w:val="28"/>
          <w:u w:val="single"/>
          <w:lang w:val="en-US"/>
        </w:rPr>
      </w:pPr>
      <w:r w:rsidRPr="00124908">
        <w:rPr>
          <w:szCs w:val="28"/>
          <w:u w:val="single"/>
          <w:lang w:val="en-US"/>
        </w:rPr>
        <w:t>Wine Wall &amp; Wine List</w:t>
      </w:r>
    </w:p>
    <w:p w14:paraId="79E1E205" w14:textId="77777777" w:rsidR="00124908" w:rsidRDefault="00124908" w:rsidP="00E2036E">
      <w:pPr>
        <w:jc w:val="center"/>
        <w:rPr>
          <w:szCs w:val="28"/>
          <w:lang w:val="en-US"/>
        </w:rPr>
      </w:pPr>
    </w:p>
    <w:p w14:paraId="0DCA8104" w14:textId="45591651" w:rsidR="00CB6073" w:rsidRDefault="00124908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We have brand new Wine-</w:t>
      </w:r>
      <w:r w:rsidR="00CB6073">
        <w:rPr>
          <w:szCs w:val="28"/>
          <w:lang w:val="en-US"/>
        </w:rPr>
        <w:t>Wall in</w:t>
      </w:r>
      <w:r>
        <w:rPr>
          <w:szCs w:val="28"/>
          <w:lang w:val="en-US"/>
        </w:rPr>
        <w:t xml:space="preserve"> front of</w:t>
      </w:r>
      <w:r w:rsidR="000E53F2">
        <w:rPr>
          <w:szCs w:val="28"/>
          <w:lang w:val="en-US"/>
        </w:rPr>
        <w:t xml:space="preserve"> the</w:t>
      </w:r>
      <w:r>
        <w:rPr>
          <w:szCs w:val="28"/>
          <w:lang w:val="en-US"/>
        </w:rPr>
        <w:t xml:space="preserve"> bar area</w:t>
      </w:r>
      <w:r w:rsidR="000E53F2">
        <w:rPr>
          <w:szCs w:val="28"/>
          <w:lang w:val="en-US"/>
        </w:rPr>
        <w:t>,</w:t>
      </w:r>
      <w:r>
        <w:rPr>
          <w:szCs w:val="28"/>
          <w:lang w:val="en-US"/>
        </w:rPr>
        <w:t xml:space="preserve"> accomplished with Wine List tailored by Mr. H</w:t>
      </w:r>
      <w:r w:rsidR="00CB6073">
        <w:rPr>
          <w:szCs w:val="28"/>
          <w:lang w:val="en-US"/>
        </w:rPr>
        <w:t>.</w:t>
      </w:r>
    </w:p>
    <w:p w14:paraId="5ED546FF" w14:textId="31FE8F41" w:rsidR="00124908" w:rsidRDefault="00124908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 xml:space="preserve"> Local Wine list with over 50 different labels will be presented from 10</w:t>
      </w:r>
      <w:r w:rsidRPr="00124908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May 2023.</w:t>
      </w:r>
    </w:p>
    <w:p w14:paraId="026F24A7" w14:textId="77777777" w:rsidR="000E53F2" w:rsidRDefault="000E53F2" w:rsidP="00E2036E">
      <w:pPr>
        <w:jc w:val="center"/>
        <w:rPr>
          <w:szCs w:val="28"/>
          <w:lang w:val="en-US"/>
        </w:rPr>
      </w:pPr>
    </w:p>
    <w:p w14:paraId="63DB5762" w14:textId="48AA2128" w:rsidR="000E53F2" w:rsidRPr="000E53F2" w:rsidRDefault="000E53F2" w:rsidP="00E2036E">
      <w:pPr>
        <w:jc w:val="center"/>
        <w:rPr>
          <w:szCs w:val="28"/>
          <w:u w:val="single"/>
          <w:lang w:val="en-US"/>
        </w:rPr>
      </w:pPr>
      <w:r w:rsidRPr="000E53F2">
        <w:rPr>
          <w:szCs w:val="28"/>
          <w:u w:val="single"/>
          <w:lang w:val="en-US"/>
        </w:rPr>
        <w:t xml:space="preserve">Fisherman’s Friday </w:t>
      </w:r>
    </w:p>
    <w:p w14:paraId="1D7F09B4" w14:textId="77777777" w:rsidR="000E53F2" w:rsidRDefault="000E53F2" w:rsidP="00E2036E">
      <w:pPr>
        <w:jc w:val="center"/>
        <w:rPr>
          <w:szCs w:val="28"/>
          <w:lang w:val="en-US"/>
        </w:rPr>
      </w:pPr>
    </w:p>
    <w:p w14:paraId="053C2BE9" w14:textId="40843349" w:rsidR="000E53F2" w:rsidRDefault="000E53F2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Fisherman’s Friday will be happening every Friday - all day.</w:t>
      </w:r>
    </w:p>
    <w:p w14:paraId="46BE4428" w14:textId="7F0A9874" w:rsidR="000E53F2" w:rsidRPr="000E53F2" w:rsidRDefault="000E53F2" w:rsidP="00E2036E">
      <w:pPr>
        <w:jc w:val="center"/>
        <w:rPr>
          <w:b/>
          <w:bCs/>
          <w:szCs w:val="28"/>
          <w:lang w:val="en-US"/>
        </w:rPr>
      </w:pPr>
      <w:r w:rsidRPr="000E53F2">
        <w:rPr>
          <w:b/>
          <w:bCs/>
          <w:szCs w:val="28"/>
          <w:lang w:val="en-US"/>
        </w:rPr>
        <w:t>From 12:00 to 19:00</w:t>
      </w:r>
    </w:p>
    <w:p w14:paraId="36BA8E25" w14:textId="77777777" w:rsidR="00124908" w:rsidRDefault="00124908" w:rsidP="00E2036E">
      <w:pPr>
        <w:jc w:val="center"/>
        <w:rPr>
          <w:szCs w:val="28"/>
          <w:lang w:val="en-US"/>
        </w:rPr>
      </w:pPr>
    </w:p>
    <w:p w14:paraId="0EDD56D7" w14:textId="0B570506" w:rsidR="00124908" w:rsidRPr="00901E26" w:rsidRDefault="00124908" w:rsidP="00E2036E">
      <w:pPr>
        <w:jc w:val="center"/>
        <w:rPr>
          <w:szCs w:val="28"/>
          <w:u w:val="single"/>
          <w:lang w:val="en-US"/>
        </w:rPr>
      </w:pPr>
      <w:r w:rsidRPr="00901E26">
        <w:rPr>
          <w:b/>
          <w:bCs/>
          <w:szCs w:val="28"/>
          <w:u w:val="single"/>
          <w:lang w:val="en-US"/>
        </w:rPr>
        <w:t xml:space="preserve"> </w:t>
      </w:r>
      <w:r w:rsidR="00901E26" w:rsidRPr="00901E26">
        <w:rPr>
          <w:szCs w:val="28"/>
          <w:u w:val="single"/>
          <w:lang w:val="en-US"/>
        </w:rPr>
        <w:t>Drinks</w:t>
      </w:r>
    </w:p>
    <w:p w14:paraId="5D1D303F" w14:textId="77777777" w:rsidR="00124908" w:rsidRDefault="00124908" w:rsidP="00E2036E">
      <w:pPr>
        <w:jc w:val="center"/>
        <w:rPr>
          <w:szCs w:val="28"/>
          <w:lang w:val="en-US"/>
        </w:rPr>
      </w:pPr>
    </w:p>
    <w:p w14:paraId="3950667A" w14:textId="44D315F5" w:rsidR="00124908" w:rsidRDefault="00901E26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From the 1</w:t>
      </w:r>
      <w:r w:rsidRPr="00901E26">
        <w:rPr>
          <w:szCs w:val="28"/>
          <w:vertAlign w:val="superscript"/>
          <w:lang w:val="en-US"/>
        </w:rPr>
        <w:t>st</w:t>
      </w:r>
      <w:r>
        <w:rPr>
          <w:szCs w:val="28"/>
          <w:lang w:val="en-US"/>
        </w:rPr>
        <w:t xml:space="preserve"> </w:t>
      </w:r>
      <w:r w:rsidR="006F501E">
        <w:rPr>
          <w:szCs w:val="28"/>
          <w:lang w:val="en-US"/>
        </w:rPr>
        <w:t xml:space="preserve">of </w:t>
      </w:r>
      <w:r w:rsidR="002E7F87">
        <w:rPr>
          <w:szCs w:val="28"/>
          <w:lang w:val="en-US"/>
        </w:rPr>
        <w:t>February</w:t>
      </w:r>
      <w:r>
        <w:rPr>
          <w:szCs w:val="28"/>
          <w:lang w:val="en-US"/>
        </w:rPr>
        <w:t xml:space="preserve"> our suppliers increased their prices, therefore unfortunately we have had to increase our prices by 10-15% for all our beverages.</w:t>
      </w:r>
    </w:p>
    <w:p w14:paraId="327E1C7C" w14:textId="3EB17921" w:rsidR="00901E26" w:rsidRDefault="00901E26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Effective from 27</w:t>
      </w:r>
      <w:r w:rsidRPr="00901E26">
        <w:rPr>
          <w:szCs w:val="28"/>
          <w:vertAlign w:val="superscript"/>
          <w:lang w:val="en-US"/>
        </w:rPr>
        <w:t>th</w:t>
      </w:r>
      <w:r>
        <w:rPr>
          <w:szCs w:val="28"/>
          <w:lang w:val="en-US"/>
        </w:rPr>
        <w:t xml:space="preserve"> April 2023</w:t>
      </w:r>
    </w:p>
    <w:p w14:paraId="294C7622" w14:textId="77777777" w:rsidR="00901E26" w:rsidRDefault="00901E26" w:rsidP="00E2036E">
      <w:pPr>
        <w:jc w:val="center"/>
        <w:rPr>
          <w:szCs w:val="28"/>
          <w:lang w:val="en-US"/>
        </w:rPr>
      </w:pPr>
    </w:p>
    <w:p w14:paraId="7C3C3F94" w14:textId="577A9C72" w:rsidR="00901E26" w:rsidRDefault="00901E26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Please see the revised beverage price list attached to my email w</w:t>
      </w:r>
      <w:r w:rsidR="00CB6073">
        <w:rPr>
          <w:szCs w:val="28"/>
          <w:lang w:val="en-US"/>
        </w:rPr>
        <w:t xml:space="preserve">ith </w:t>
      </w:r>
      <w:r>
        <w:rPr>
          <w:szCs w:val="28"/>
          <w:lang w:val="en-US"/>
        </w:rPr>
        <w:t>new prices.</w:t>
      </w:r>
    </w:p>
    <w:p w14:paraId="7DB27964" w14:textId="77777777" w:rsidR="0052467A" w:rsidRDefault="0052467A" w:rsidP="00E2036E">
      <w:pPr>
        <w:jc w:val="center"/>
        <w:rPr>
          <w:szCs w:val="28"/>
          <w:lang w:val="en-US"/>
        </w:rPr>
      </w:pPr>
    </w:p>
    <w:p w14:paraId="5688C765" w14:textId="49C9D79A" w:rsidR="0052467A" w:rsidRDefault="0052467A" w:rsidP="0052467A">
      <w:pPr>
        <w:rPr>
          <w:szCs w:val="28"/>
          <w:lang w:val="en-US"/>
        </w:rPr>
      </w:pPr>
      <w:r>
        <w:rPr>
          <w:szCs w:val="28"/>
          <w:lang w:val="en-US"/>
        </w:rPr>
        <w:t>Some samples of new prices:</w:t>
      </w:r>
    </w:p>
    <w:p w14:paraId="2A9A81AC" w14:textId="3555C459" w:rsidR="0052467A" w:rsidRDefault="0052467A" w:rsidP="0052467A">
      <w:pPr>
        <w:rPr>
          <w:szCs w:val="28"/>
          <w:lang w:val="en-US"/>
        </w:rPr>
      </w:pPr>
      <w:r>
        <w:rPr>
          <w:szCs w:val="28"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0"/>
        <w:gridCol w:w="1995"/>
      </w:tblGrid>
      <w:tr w:rsidR="0052467A" w:rsidRPr="0052467A" w14:paraId="78B5EE7C" w14:textId="77777777" w:rsidTr="0052467A">
        <w:trPr>
          <w:trHeight w:val="290"/>
        </w:trPr>
        <w:tc>
          <w:tcPr>
            <w:tcW w:w="2820" w:type="dxa"/>
            <w:noWrap/>
            <w:hideMark/>
          </w:tcPr>
          <w:p w14:paraId="0E1D83CA" w14:textId="77777777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Members btl Keo</w:t>
            </w:r>
          </w:p>
        </w:tc>
        <w:tc>
          <w:tcPr>
            <w:tcW w:w="1995" w:type="dxa"/>
            <w:noWrap/>
            <w:hideMark/>
          </w:tcPr>
          <w:p w14:paraId="1D559EB3" w14:textId="2CAFFA6E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3.40</w:t>
            </w:r>
            <w:r>
              <w:rPr>
                <w:szCs w:val="28"/>
                <w:lang w:val="en-US"/>
              </w:rPr>
              <w:t xml:space="preserve"> </w:t>
            </w:r>
            <w:r w:rsidRPr="0052467A">
              <w:rPr>
                <w:color w:val="FF0000"/>
                <w:szCs w:val="28"/>
                <w:lang w:val="en-US"/>
              </w:rPr>
              <w:t>Before 2.95</w:t>
            </w:r>
          </w:p>
        </w:tc>
      </w:tr>
      <w:tr w:rsidR="0052467A" w:rsidRPr="0052467A" w14:paraId="643D3F5F" w14:textId="77777777" w:rsidTr="0052467A">
        <w:trPr>
          <w:trHeight w:val="290"/>
        </w:trPr>
        <w:tc>
          <w:tcPr>
            <w:tcW w:w="2820" w:type="dxa"/>
            <w:noWrap/>
            <w:hideMark/>
          </w:tcPr>
          <w:p w14:paraId="768B0F1B" w14:textId="77777777" w:rsidR="0052467A" w:rsidRPr="0052467A" w:rsidRDefault="0052467A" w:rsidP="0052467A">
            <w:pPr>
              <w:rPr>
                <w:szCs w:val="28"/>
              </w:rPr>
            </w:pPr>
            <w:r w:rsidRPr="0052467A">
              <w:rPr>
                <w:szCs w:val="28"/>
              </w:rPr>
              <w:t>Members btl Carls</w:t>
            </w:r>
          </w:p>
        </w:tc>
        <w:tc>
          <w:tcPr>
            <w:tcW w:w="1995" w:type="dxa"/>
            <w:noWrap/>
            <w:hideMark/>
          </w:tcPr>
          <w:p w14:paraId="4FCF7160" w14:textId="40062BC3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3.40</w:t>
            </w:r>
            <w:r>
              <w:rPr>
                <w:szCs w:val="28"/>
                <w:lang w:val="en-US"/>
              </w:rPr>
              <w:t xml:space="preserve"> </w:t>
            </w:r>
            <w:r w:rsidRPr="0052467A">
              <w:rPr>
                <w:color w:val="FF0000"/>
                <w:szCs w:val="28"/>
                <w:lang w:val="en-US"/>
              </w:rPr>
              <w:t>Before 2.95</w:t>
            </w:r>
          </w:p>
        </w:tc>
      </w:tr>
      <w:tr w:rsidR="0052467A" w:rsidRPr="0052467A" w14:paraId="3BA86831" w14:textId="77777777" w:rsidTr="0052467A">
        <w:trPr>
          <w:trHeight w:val="290"/>
        </w:trPr>
        <w:tc>
          <w:tcPr>
            <w:tcW w:w="2820" w:type="dxa"/>
            <w:noWrap/>
            <w:hideMark/>
          </w:tcPr>
          <w:p w14:paraId="1CB51500" w14:textId="77777777" w:rsidR="0052467A" w:rsidRPr="0052467A" w:rsidRDefault="0052467A" w:rsidP="0052467A">
            <w:pPr>
              <w:rPr>
                <w:szCs w:val="28"/>
              </w:rPr>
            </w:pPr>
            <w:r w:rsidRPr="0052467A">
              <w:rPr>
                <w:szCs w:val="28"/>
              </w:rPr>
              <w:t>Members btl Heinek</w:t>
            </w:r>
          </w:p>
        </w:tc>
        <w:tc>
          <w:tcPr>
            <w:tcW w:w="1995" w:type="dxa"/>
            <w:noWrap/>
            <w:hideMark/>
          </w:tcPr>
          <w:p w14:paraId="69F373A5" w14:textId="1DFB5BD2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3.40</w:t>
            </w:r>
            <w:r>
              <w:rPr>
                <w:szCs w:val="28"/>
                <w:lang w:val="en-US"/>
              </w:rPr>
              <w:t xml:space="preserve"> </w:t>
            </w:r>
            <w:r w:rsidRPr="0052467A">
              <w:rPr>
                <w:color w:val="FF0000"/>
                <w:szCs w:val="28"/>
                <w:lang w:val="en-US"/>
              </w:rPr>
              <w:t>Before 2.95</w:t>
            </w:r>
          </w:p>
        </w:tc>
      </w:tr>
      <w:tr w:rsidR="0052467A" w:rsidRPr="0052467A" w14:paraId="089755CE" w14:textId="77777777" w:rsidTr="0052467A">
        <w:trPr>
          <w:trHeight w:val="290"/>
        </w:trPr>
        <w:tc>
          <w:tcPr>
            <w:tcW w:w="2820" w:type="dxa"/>
            <w:noWrap/>
            <w:hideMark/>
          </w:tcPr>
          <w:p w14:paraId="46B2052E" w14:textId="77777777" w:rsidR="0052467A" w:rsidRPr="0052467A" w:rsidRDefault="0052467A" w:rsidP="0052467A">
            <w:pPr>
              <w:rPr>
                <w:szCs w:val="28"/>
              </w:rPr>
            </w:pPr>
            <w:r w:rsidRPr="0052467A">
              <w:rPr>
                <w:szCs w:val="28"/>
              </w:rPr>
              <w:t xml:space="preserve">Members John Smith </w:t>
            </w:r>
          </w:p>
        </w:tc>
        <w:tc>
          <w:tcPr>
            <w:tcW w:w="1995" w:type="dxa"/>
            <w:noWrap/>
            <w:hideMark/>
          </w:tcPr>
          <w:p w14:paraId="367D8656" w14:textId="0E79B0D4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3.20</w:t>
            </w:r>
            <w:r>
              <w:rPr>
                <w:szCs w:val="28"/>
                <w:lang w:val="en-US"/>
              </w:rPr>
              <w:t xml:space="preserve"> </w:t>
            </w:r>
            <w:r w:rsidRPr="0052467A">
              <w:rPr>
                <w:color w:val="FF0000"/>
                <w:szCs w:val="28"/>
                <w:lang w:val="en-US"/>
              </w:rPr>
              <w:t>Before 2.95</w:t>
            </w:r>
          </w:p>
        </w:tc>
      </w:tr>
      <w:tr w:rsidR="0052467A" w:rsidRPr="0052467A" w14:paraId="6270C16C" w14:textId="77777777" w:rsidTr="0052467A">
        <w:trPr>
          <w:trHeight w:val="290"/>
        </w:trPr>
        <w:tc>
          <w:tcPr>
            <w:tcW w:w="2820" w:type="dxa"/>
            <w:noWrap/>
            <w:hideMark/>
          </w:tcPr>
          <w:p w14:paraId="30C37B08" w14:textId="77777777" w:rsidR="0052467A" w:rsidRPr="0052467A" w:rsidRDefault="0052467A" w:rsidP="0052467A">
            <w:pPr>
              <w:rPr>
                <w:szCs w:val="28"/>
              </w:rPr>
            </w:pPr>
            <w:r w:rsidRPr="0052467A">
              <w:rPr>
                <w:szCs w:val="28"/>
              </w:rPr>
              <w:t>Members btl Leon</w:t>
            </w:r>
          </w:p>
        </w:tc>
        <w:tc>
          <w:tcPr>
            <w:tcW w:w="1995" w:type="dxa"/>
            <w:noWrap/>
            <w:hideMark/>
          </w:tcPr>
          <w:p w14:paraId="5653A86A" w14:textId="1AF6BFE7" w:rsidR="0052467A" w:rsidRPr="0052467A" w:rsidRDefault="0052467A" w:rsidP="0052467A">
            <w:pPr>
              <w:rPr>
                <w:szCs w:val="28"/>
                <w:lang w:val="en-US"/>
              </w:rPr>
            </w:pPr>
            <w:r w:rsidRPr="0052467A">
              <w:rPr>
                <w:szCs w:val="28"/>
              </w:rPr>
              <w:t>3.40</w:t>
            </w:r>
            <w:r>
              <w:rPr>
                <w:szCs w:val="28"/>
                <w:lang w:val="en-US"/>
              </w:rPr>
              <w:t xml:space="preserve"> </w:t>
            </w:r>
            <w:r w:rsidRPr="0052467A">
              <w:rPr>
                <w:color w:val="FF0000"/>
                <w:szCs w:val="28"/>
                <w:lang w:val="en-US"/>
              </w:rPr>
              <w:t>Before 2.95</w:t>
            </w:r>
          </w:p>
        </w:tc>
      </w:tr>
    </w:tbl>
    <w:p w14:paraId="76AA339E" w14:textId="77777777" w:rsidR="0052467A" w:rsidRDefault="0052467A" w:rsidP="00E2036E">
      <w:pPr>
        <w:jc w:val="center"/>
        <w:rPr>
          <w:szCs w:val="28"/>
          <w:lang w:val="en-US"/>
        </w:rPr>
      </w:pPr>
    </w:p>
    <w:p w14:paraId="35384B85" w14:textId="77777777" w:rsidR="00901E26" w:rsidRDefault="00901E26" w:rsidP="00E2036E">
      <w:pPr>
        <w:jc w:val="center"/>
        <w:rPr>
          <w:szCs w:val="28"/>
          <w:lang w:val="en-US"/>
        </w:rPr>
      </w:pPr>
    </w:p>
    <w:p w14:paraId="7621C122" w14:textId="77777777" w:rsidR="00A34CC4" w:rsidRDefault="00A34CC4" w:rsidP="00E2036E">
      <w:pPr>
        <w:jc w:val="center"/>
        <w:rPr>
          <w:szCs w:val="28"/>
          <w:lang w:val="en-US"/>
        </w:rPr>
      </w:pPr>
    </w:p>
    <w:p w14:paraId="4899190F" w14:textId="698E8127" w:rsidR="00A34CC4" w:rsidRPr="00CB6073" w:rsidRDefault="00CB6073" w:rsidP="00E2036E">
      <w:pPr>
        <w:jc w:val="center"/>
        <w:rPr>
          <w:szCs w:val="28"/>
          <w:u w:val="single"/>
          <w:lang w:val="en-US"/>
        </w:rPr>
      </w:pPr>
      <w:r w:rsidRPr="00CB6073">
        <w:rPr>
          <w:szCs w:val="28"/>
          <w:u w:val="single"/>
          <w:lang w:val="en-US"/>
        </w:rPr>
        <w:t>Members Birthday Parties</w:t>
      </w:r>
    </w:p>
    <w:p w14:paraId="42328665" w14:textId="77777777" w:rsidR="00A34CC4" w:rsidRDefault="00A34CC4" w:rsidP="00E2036E">
      <w:pPr>
        <w:jc w:val="center"/>
        <w:rPr>
          <w:szCs w:val="28"/>
          <w:lang w:val="en-US"/>
        </w:rPr>
      </w:pPr>
    </w:p>
    <w:p w14:paraId="5D94A655" w14:textId="64C5BC4D" w:rsidR="00A34CC4" w:rsidRDefault="00CB6073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Dear our members from this year we are promoting</w:t>
      </w:r>
      <w:r w:rsidR="00C02389">
        <w:rPr>
          <w:szCs w:val="28"/>
          <w:lang w:val="en-US"/>
        </w:rPr>
        <w:t xml:space="preserve"> (priority)</w:t>
      </w:r>
      <w:r>
        <w:rPr>
          <w:szCs w:val="28"/>
          <w:lang w:val="en-US"/>
        </w:rPr>
        <w:t xml:space="preserve"> only to our members</w:t>
      </w:r>
      <w:r w:rsidR="00C02389">
        <w:rPr>
          <w:szCs w:val="28"/>
          <w:lang w:val="en-US"/>
        </w:rPr>
        <w:t xml:space="preserve"> to</w:t>
      </w:r>
      <w:r>
        <w:rPr>
          <w:szCs w:val="28"/>
          <w:lang w:val="en-US"/>
        </w:rPr>
        <w:t xml:space="preserve"> celebrate their birthday parties at our Clubhouse</w:t>
      </w:r>
      <w:r w:rsidR="00C02389">
        <w:rPr>
          <w:szCs w:val="28"/>
          <w:lang w:val="en-US"/>
        </w:rPr>
        <w:t>,</w:t>
      </w:r>
      <w:r>
        <w:rPr>
          <w:szCs w:val="28"/>
          <w:lang w:val="en-US"/>
        </w:rPr>
        <w:t xml:space="preserve"> with special tailored menus </w:t>
      </w:r>
      <w:r w:rsidR="001E6DAA">
        <w:rPr>
          <w:szCs w:val="28"/>
          <w:lang w:val="en-US"/>
        </w:rPr>
        <w:t xml:space="preserve">and drink </w:t>
      </w:r>
      <w:r w:rsidR="00B8664B">
        <w:rPr>
          <w:szCs w:val="28"/>
          <w:lang w:val="en-US"/>
        </w:rPr>
        <w:t>packages.</w:t>
      </w:r>
      <w:r w:rsidR="001E6DAA">
        <w:rPr>
          <w:szCs w:val="28"/>
          <w:lang w:val="en-US"/>
        </w:rPr>
        <w:t xml:space="preserve"> </w:t>
      </w:r>
    </w:p>
    <w:p w14:paraId="52BC96FD" w14:textId="555A36A0" w:rsidR="00C02389" w:rsidRDefault="00C02389" w:rsidP="00E2036E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Please contact H or Toma for birthday menus and event arrangements.</w:t>
      </w:r>
    </w:p>
    <w:p w14:paraId="0797221D" w14:textId="77777777" w:rsidR="00A34CC4" w:rsidRDefault="00A34CC4" w:rsidP="00A34CC4">
      <w:pPr>
        <w:rPr>
          <w:szCs w:val="28"/>
          <w:lang w:val="en-US"/>
        </w:rPr>
      </w:pPr>
    </w:p>
    <w:p w14:paraId="59289E6C" w14:textId="60E80E89" w:rsidR="00726E2F" w:rsidRDefault="00726E2F" w:rsidP="00726E2F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More interesting changes to come in May &amp; the beginning of June.</w:t>
      </w:r>
    </w:p>
    <w:p w14:paraId="38FB201B" w14:textId="456C9E7B" w:rsidR="00726E2F" w:rsidRDefault="00726E2F" w:rsidP="00726E2F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(Interior design by Toma, Second balcony renovation &amp; evening restaurant)</w:t>
      </w:r>
    </w:p>
    <w:p w14:paraId="2F9D7688" w14:textId="1B26F77B" w:rsidR="00726E2F" w:rsidRPr="00377660" w:rsidRDefault="00EF6BD4" w:rsidP="00726E2F">
      <w:pPr>
        <w:jc w:val="center"/>
        <w:rPr>
          <w:szCs w:val="28"/>
          <w:lang w:val="en-US"/>
        </w:rPr>
      </w:pPr>
      <w:r>
        <w:rPr>
          <w:szCs w:val="28"/>
          <w:lang w:val="en-US"/>
        </w:rPr>
        <w:t>Also,</w:t>
      </w:r>
      <w:r w:rsidR="00726E2F">
        <w:rPr>
          <w:szCs w:val="28"/>
          <w:lang w:val="en-US"/>
        </w:rPr>
        <w:t xml:space="preserve"> we fresh up our members wall, Club Captains photos and many more changes…</w:t>
      </w:r>
    </w:p>
    <w:sectPr w:rsidR="00726E2F" w:rsidRPr="00377660" w:rsidSect="00F43711">
      <w:headerReference w:type="default" r:id="rId7"/>
      <w:footerReference w:type="default" r:id="rId8"/>
      <w:pgSz w:w="11906" w:h="16838"/>
      <w:pgMar w:top="2712" w:right="1646" w:bottom="900" w:left="900" w:header="360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D36FF" w14:textId="77777777" w:rsidR="004220EF" w:rsidRDefault="004220EF">
      <w:r>
        <w:separator/>
      </w:r>
    </w:p>
  </w:endnote>
  <w:endnote w:type="continuationSeparator" w:id="0">
    <w:p w14:paraId="7598DE03" w14:textId="77777777" w:rsidR="004220EF" w:rsidRDefault="0042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3CC2" w14:textId="45A006C3" w:rsidR="00A41EC0" w:rsidRPr="004F17B6" w:rsidRDefault="00D32118" w:rsidP="00A41EC0">
    <w:pPr>
      <w:pStyle w:val="Footer"/>
      <w:jc w:val="center"/>
      <w:rPr>
        <w:rFonts w:ascii="Tahoma" w:hAnsi="Tahoma" w:cs="Tahoma"/>
        <w:b/>
        <w:bCs/>
        <w:sz w:val="16"/>
        <w:szCs w:val="16"/>
        <w:lang w:val="en-US"/>
      </w:rPr>
    </w:pPr>
    <w:r w:rsidRPr="00D32118">
      <w:rPr>
        <w:rFonts w:ascii="Tahoma" w:hAnsi="Tahoma" w:cs="Tahoma"/>
        <w:b/>
        <w:bCs/>
        <w:sz w:val="16"/>
        <w:szCs w:val="16"/>
        <w:lang w:val="en-US"/>
      </w:rPr>
      <w:t>Secret Valley Golf Resort, Ha Potami, Kouklia, 8510, Paphos, C</w:t>
    </w:r>
    <w:r w:rsidR="00C303BF">
      <w:rPr>
        <w:rFonts w:ascii="Tahoma" w:hAnsi="Tahoma" w:cs="Tahoma"/>
        <w:b/>
        <w:bCs/>
        <w:sz w:val="16"/>
        <w:szCs w:val="16"/>
        <w:lang w:val="en-US"/>
      </w:rPr>
      <w:t>lubhouse</w:t>
    </w:r>
    <w:r w:rsidRPr="00D32118">
      <w:rPr>
        <w:rFonts w:ascii="Tahoma" w:hAnsi="Tahoma" w:cs="Tahoma"/>
        <w:b/>
        <w:bCs/>
        <w:sz w:val="16"/>
        <w:szCs w:val="16"/>
        <w:lang w:val="en-US"/>
      </w:rPr>
      <w:t>.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>: +357 26 274 00</w:t>
    </w:r>
    <w:r w:rsidR="00B557F6">
      <w:rPr>
        <w:rFonts w:ascii="Tahoma" w:hAnsi="Tahoma" w:cs="Tahoma"/>
        <w:b/>
        <w:bCs/>
        <w:sz w:val="16"/>
        <w:szCs w:val="16"/>
        <w:lang w:val="en-US"/>
      </w:rPr>
      <w:t>2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t xml:space="preserve"> </w:t>
    </w:r>
    <w:r w:rsidR="00A41EC0" w:rsidRPr="004F17B6">
      <w:rPr>
        <w:rFonts w:ascii="Tahoma" w:hAnsi="Tahoma" w:cs="Tahoma"/>
        <w:b/>
        <w:bCs/>
        <w:sz w:val="16"/>
        <w:szCs w:val="16"/>
        <w:lang w:val="en-US"/>
      </w:rPr>
      <w:br/>
      <w:t>Email:</w:t>
    </w:r>
    <w:r w:rsidR="00B557F6">
      <w:rPr>
        <w:rFonts w:ascii="Tahoma" w:hAnsi="Tahoma" w:cs="Tahoma"/>
        <w:b/>
        <w:bCs/>
        <w:sz w:val="16"/>
        <w:szCs w:val="16"/>
        <w:lang w:val="en-US"/>
      </w:rPr>
      <w:t xml:space="preserve"> fb@secretvalleygolfresort.com</w:t>
    </w:r>
  </w:p>
  <w:p w14:paraId="52D497F2" w14:textId="77777777" w:rsidR="00A41EC0" w:rsidRPr="004F17B6" w:rsidRDefault="00A41EC0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9BED" w14:textId="77777777" w:rsidR="004220EF" w:rsidRDefault="004220EF">
      <w:r>
        <w:separator/>
      </w:r>
    </w:p>
  </w:footnote>
  <w:footnote w:type="continuationSeparator" w:id="0">
    <w:p w14:paraId="35D77271" w14:textId="77777777" w:rsidR="004220EF" w:rsidRDefault="00422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68E3" w14:textId="77777777" w:rsidR="00A41EC0" w:rsidRPr="00757201" w:rsidRDefault="00BA744C" w:rsidP="00757201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4A4FC596" wp14:editId="715BF06B">
          <wp:extent cx="1228725" cy="1743075"/>
          <wp:effectExtent l="0" t="0" r="0" b="0"/>
          <wp:docPr id="1" name="Picture 1" descr="Secret Valley - Pantone versi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 Valley - Pantone versi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1201D0A"/>
    <w:lvl w:ilvl="0">
      <w:numFmt w:val="decimal"/>
      <w:lvlText w:val="*"/>
      <w:lvlJc w:val="left"/>
    </w:lvl>
  </w:abstractNum>
  <w:num w:numId="1" w16cid:durableId="11576188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AD"/>
    <w:rsid w:val="00001A00"/>
    <w:rsid w:val="00014446"/>
    <w:rsid w:val="00017464"/>
    <w:rsid w:val="00021645"/>
    <w:rsid w:val="0004541F"/>
    <w:rsid w:val="000462D0"/>
    <w:rsid w:val="00046CB9"/>
    <w:rsid w:val="00094D20"/>
    <w:rsid w:val="000965B3"/>
    <w:rsid w:val="000A60C6"/>
    <w:rsid w:val="000A7BAA"/>
    <w:rsid w:val="000E53F2"/>
    <w:rsid w:val="001212F1"/>
    <w:rsid w:val="00124908"/>
    <w:rsid w:val="00127ED8"/>
    <w:rsid w:val="00132243"/>
    <w:rsid w:val="00136061"/>
    <w:rsid w:val="0016630C"/>
    <w:rsid w:val="00171364"/>
    <w:rsid w:val="001743BB"/>
    <w:rsid w:val="00180469"/>
    <w:rsid w:val="00191457"/>
    <w:rsid w:val="001B179E"/>
    <w:rsid w:val="001D08EE"/>
    <w:rsid w:val="001D13A2"/>
    <w:rsid w:val="001D51E2"/>
    <w:rsid w:val="001E06BE"/>
    <w:rsid w:val="001E6DAA"/>
    <w:rsid w:val="00204F26"/>
    <w:rsid w:val="00222CD2"/>
    <w:rsid w:val="00225A6F"/>
    <w:rsid w:val="0024260A"/>
    <w:rsid w:val="00244E29"/>
    <w:rsid w:val="002470B7"/>
    <w:rsid w:val="00256FEC"/>
    <w:rsid w:val="00282EAD"/>
    <w:rsid w:val="002D3097"/>
    <w:rsid w:val="002D7F04"/>
    <w:rsid w:val="002E7F87"/>
    <w:rsid w:val="002F1A1E"/>
    <w:rsid w:val="003067BD"/>
    <w:rsid w:val="0032359C"/>
    <w:rsid w:val="003258FA"/>
    <w:rsid w:val="00334DCA"/>
    <w:rsid w:val="0034435B"/>
    <w:rsid w:val="003755BE"/>
    <w:rsid w:val="00377660"/>
    <w:rsid w:val="00380564"/>
    <w:rsid w:val="003835A6"/>
    <w:rsid w:val="00393071"/>
    <w:rsid w:val="003962BC"/>
    <w:rsid w:val="003A47F1"/>
    <w:rsid w:val="003B6847"/>
    <w:rsid w:val="003D09E2"/>
    <w:rsid w:val="004175AD"/>
    <w:rsid w:val="004220EF"/>
    <w:rsid w:val="004752FF"/>
    <w:rsid w:val="00477764"/>
    <w:rsid w:val="004929BB"/>
    <w:rsid w:val="004B4A24"/>
    <w:rsid w:val="004E3524"/>
    <w:rsid w:val="004F17B6"/>
    <w:rsid w:val="00502D6D"/>
    <w:rsid w:val="00507363"/>
    <w:rsid w:val="00522BC9"/>
    <w:rsid w:val="0052467A"/>
    <w:rsid w:val="00540F6B"/>
    <w:rsid w:val="00591C06"/>
    <w:rsid w:val="005B5868"/>
    <w:rsid w:val="005D3E48"/>
    <w:rsid w:val="00607F3F"/>
    <w:rsid w:val="0062218C"/>
    <w:rsid w:val="006639D9"/>
    <w:rsid w:val="0068771F"/>
    <w:rsid w:val="00691C78"/>
    <w:rsid w:val="00696E96"/>
    <w:rsid w:val="006C6E1E"/>
    <w:rsid w:val="006F23D0"/>
    <w:rsid w:val="006F501E"/>
    <w:rsid w:val="006F7565"/>
    <w:rsid w:val="00702400"/>
    <w:rsid w:val="00726E2F"/>
    <w:rsid w:val="00754B5A"/>
    <w:rsid w:val="007557FD"/>
    <w:rsid w:val="00757201"/>
    <w:rsid w:val="00763C15"/>
    <w:rsid w:val="00771A19"/>
    <w:rsid w:val="007924A1"/>
    <w:rsid w:val="00795EBE"/>
    <w:rsid w:val="007A221F"/>
    <w:rsid w:val="007A4A40"/>
    <w:rsid w:val="007D3E28"/>
    <w:rsid w:val="007D5B46"/>
    <w:rsid w:val="007D7A9A"/>
    <w:rsid w:val="007E16EB"/>
    <w:rsid w:val="00843E1C"/>
    <w:rsid w:val="00881BE6"/>
    <w:rsid w:val="008A6578"/>
    <w:rsid w:val="008A7880"/>
    <w:rsid w:val="008B43EA"/>
    <w:rsid w:val="008C30E6"/>
    <w:rsid w:val="008D7526"/>
    <w:rsid w:val="008D7F28"/>
    <w:rsid w:val="008E5C20"/>
    <w:rsid w:val="008F7602"/>
    <w:rsid w:val="00901E26"/>
    <w:rsid w:val="0093001C"/>
    <w:rsid w:val="00933785"/>
    <w:rsid w:val="0094572C"/>
    <w:rsid w:val="00963E61"/>
    <w:rsid w:val="00965707"/>
    <w:rsid w:val="009732E9"/>
    <w:rsid w:val="00974C8E"/>
    <w:rsid w:val="0098209B"/>
    <w:rsid w:val="00984E7E"/>
    <w:rsid w:val="009A3978"/>
    <w:rsid w:val="009A72BF"/>
    <w:rsid w:val="009C6C30"/>
    <w:rsid w:val="009D0DB3"/>
    <w:rsid w:val="009F0996"/>
    <w:rsid w:val="009F121D"/>
    <w:rsid w:val="00A067A8"/>
    <w:rsid w:val="00A07DFF"/>
    <w:rsid w:val="00A16EE3"/>
    <w:rsid w:val="00A30406"/>
    <w:rsid w:val="00A34CC4"/>
    <w:rsid w:val="00A41EC0"/>
    <w:rsid w:val="00A471EA"/>
    <w:rsid w:val="00A55AAC"/>
    <w:rsid w:val="00A73061"/>
    <w:rsid w:val="00AC0EE6"/>
    <w:rsid w:val="00AC5B40"/>
    <w:rsid w:val="00AF17DF"/>
    <w:rsid w:val="00B042B5"/>
    <w:rsid w:val="00B40D81"/>
    <w:rsid w:val="00B557F6"/>
    <w:rsid w:val="00B72079"/>
    <w:rsid w:val="00B8664B"/>
    <w:rsid w:val="00BA744C"/>
    <w:rsid w:val="00BB16C0"/>
    <w:rsid w:val="00BC0E95"/>
    <w:rsid w:val="00BC5045"/>
    <w:rsid w:val="00C02389"/>
    <w:rsid w:val="00C11A5E"/>
    <w:rsid w:val="00C16EE2"/>
    <w:rsid w:val="00C26798"/>
    <w:rsid w:val="00C26BB6"/>
    <w:rsid w:val="00C303BF"/>
    <w:rsid w:val="00C42975"/>
    <w:rsid w:val="00C4400D"/>
    <w:rsid w:val="00C6069F"/>
    <w:rsid w:val="00C61A24"/>
    <w:rsid w:val="00C6636D"/>
    <w:rsid w:val="00CB5368"/>
    <w:rsid w:val="00CB6073"/>
    <w:rsid w:val="00CC3F8E"/>
    <w:rsid w:val="00CF17F3"/>
    <w:rsid w:val="00D07BEC"/>
    <w:rsid w:val="00D11862"/>
    <w:rsid w:val="00D2421A"/>
    <w:rsid w:val="00D32118"/>
    <w:rsid w:val="00D33E95"/>
    <w:rsid w:val="00D440E1"/>
    <w:rsid w:val="00D45AF2"/>
    <w:rsid w:val="00D47398"/>
    <w:rsid w:val="00D50FD1"/>
    <w:rsid w:val="00D75EDE"/>
    <w:rsid w:val="00DA4C0A"/>
    <w:rsid w:val="00DD529A"/>
    <w:rsid w:val="00DD5D30"/>
    <w:rsid w:val="00DF0B5B"/>
    <w:rsid w:val="00E172CE"/>
    <w:rsid w:val="00E2036E"/>
    <w:rsid w:val="00E37F4B"/>
    <w:rsid w:val="00E60CBE"/>
    <w:rsid w:val="00E81077"/>
    <w:rsid w:val="00E8181E"/>
    <w:rsid w:val="00E868AF"/>
    <w:rsid w:val="00E945C4"/>
    <w:rsid w:val="00EA6411"/>
    <w:rsid w:val="00EB7CC7"/>
    <w:rsid w:val="00EC25E0"/>
    <w:rsid w:val="00EC3D08"/>
    <w:rsid w:val="00EC462A"/>
    <w:rsid w:val="00EC6EE1"/>
    <w:rsid w:val="00EE060F"/>
    <w:rsid w:val="00EF6BD4"/>
    <w:rsid w:val="00EF73E6"/>
    <w:rsid w:val="00F0357A"/>
    <w:rsid w:val="00F12C2C"/>
    <w:rsid w:val="00F362C1"/>
    <w:rsid w:val="00F43711"/>
    <w:rsid w:val="00F538B6"/>
    <w:rsid w:val="00F8269F"/>
    <w:rsid w:val="00F85508"/>
    <w:rsid w:val="00F90439"/>
    <w:rsid w:val="00F96A99"/>
    <w:rsid w:val="00F976C5"/>
    <w:rsid w:val="00FA6620"/>
    <w:rsid w:val="00FB1FFB"/>
    <w:rsid w:val="00FB5960"/>
    <w:rsid w:val="00FC7FB3"/>
    <w:rsid w:val="00FE363E"/>
    <w:rsid w:val="00FF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6B9595"/>
  <w15:docId w15:val="{F743700B-C688-4E50-A135-0987717D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A40"/>
    <w:rPr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26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D13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1E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1EC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41EC0"/>
    <w:rPr>
      <w:color w:val="0000FF"/>
      <w:u w:val="single"/>
    </w:rPr>
  </w:style>
  <w:style w:type="character" w:styleId="PageNumber">
    <w:name w:val="page number"/>
    <w:basedOn w:val="DefaultParagraphFont"/>
    <w:rsid w:val="00A41EC0"/>
  </w:style>
  <w:style w:type="paragraph" w:styleId="NoSpacing">
    <w:name w:val="No Spacing"/>
    <w:uiPriority w:val="1"/>
    <w:qFormat/>
    <w:rsid w:val="00D07BEC"/>
    <w:rPr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</vt:lpstr>
    </vt:vector>
  </TitlesOfParts>
  <Company>Hewlett-Packard Company</Company>
  <LinksUpToDate>false</LinksUpToDate>
  <CharactersWithSpaces>2535</CharactersWithSpaces>
  <SharedDoc>false</SharedDoc>
  <HLinks>
    <vt:vector size="6" baseType="variant">
      <vt:variant>
        <vt:i4>3997781</vt:i4>
      </vt:variant>
      <vt:variant>
        <vt:i4>0</vt:i4>
      </vt:variant>
      <vt:variant>
        <vt:i4>0</vt:i4>
      </vt:variant>
      <vt:variant>
        <vt:i4>5</vt:i4>
      </vt:variant>
      <vt:variant>
        <vt:lpwstr>mailto:secretvalley@spidernet.com.cy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</dc:title>
  <dc:subject/>
  <dc:creator>MYPC</dc:creator>
  <cp:keywords/>
  <cp:lastModifiedBy>Hillar Hunt</cp:lastModifiedBy>
  <cp:revision>21</cp:revision>
  <cp:lastPrinted>2022-09-25T12:09:00Z</cp:lastPrinted>
  <dcterms:created xsi:type="dcterms:W3CDTF">2023-04-27T11:11:00Z</dcterms:created>
  <dcterms:modified xsi:type="dcterms:W3CDTF">2023-04-27T20:29:00Z</dcterms:modified>
</cp:coreProperties>
</file>